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20" w:type="dxa"/>
        <w:tblInd w:w="93" w:type="dxa"/>
        <w:tblLook w:val="04A0"/>
      </w:tblPr>
      <w:tblGrid>
        <w:gridCol w:w="640"/>
        <w:gridCol w:w="1240"/>
        <w:gridCol w:w="1300"/>
        <w:gridCol w:w="3100"/>
        <w:gridCol w:w="940"/>
      </w:tblGrid>
      <w:tr w:rsidR="00657597" w:rsidRPr="00657597" w:rsidTr="00657597">
        <w:trPr>
          <w:trHeight w:val="285"/>
        </w:trPr>
        <w:tc>
          <w:tcPr>
            <w:tcW w:w="7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Перечень основных средств</w:t>
            </w:r>
          </w:p>
        </w:tc>
      </w:tr>
      <w:tr w:rsidR="00657597" w:rsidRPr="00657597" w:rsidTr="00657597">
        <w:trPr>
          <w:trHeight w:val="210"/>
        </w:trPr>
        <w:tc>
          <w:tcPr>
            <w:tcW w:w="7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 01.01.2019 г.</w:t>
            </w:r>
          </w:p>
        </w:tc>
      </w:tr>
      <w:tr w:rsidR="00657597" w:rsidRPr="00657597" w:rsidTr="00657597">
        <w:trPr>
          <w:trHeight w:val="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57597" w:rsidRPr="00657597" w:rsidTr="00657597">
        <w:trPr>
          <w:trHeight w:val="75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Дата приобре-</w:t>
            </w: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тения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Дата ввода в эксплуата-цию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Кол-во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21.11.2013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21.11.2013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Принтер лазерный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21.11.2014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24.11.2014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Принтер лазерный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21.11.2014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24.11.2014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Принтер лазерный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02.02.2015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02.02.2015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Ноутбук Accer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03.03.2017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03.03.2017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Принтер HP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01.09.2013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01.09.2013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Шкаф жарочный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12.12.2016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12.12.2016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Холодильник Бирюса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29.11.2012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29.11.2012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Тепловая завеса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01.12.2015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01.12.2015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Синтезатор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29.12.2017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29.12.2017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Стол д/заседаний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06.12.2013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06.12.2013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Жалюзи    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06.12.2013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06.12.2013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Жалюзи    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06.12.2013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06.12.2013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Жалюзи    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29.12.2017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29.12.2017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Тумба     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29.12.2017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29.12.2017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Стол рабочий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22.03.2013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22.03.2013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Кресло компьютерное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25.08.2016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25.08.2016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Стеллаж для обуви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25.08.2016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25.08.2016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Стеллаж для обуви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25.08.2016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25.08.2016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Стеллаж для обуви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25.08.2016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25.08.2016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Стеллаж для обуви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25.08.2016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25.08.2016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Стеллаж для обуви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11.12.0201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11.12.2017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Шкаф для пособий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11.12.2017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11.12.2017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Шкаф для книг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11.12.2017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11.12.2017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Стол письменный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31.12.2012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31.12.2012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Учебники  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64.000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Точка беспроводного досту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11.08.2008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Автомобиль ПАЗ 32053-70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28.12.2017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28.12.2017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Автомобиль ПАЗ 32053-70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30.12.2013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30.12.2013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30.12.2013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30.12.2013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30.12.2013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30.12.2013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30.12.2013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30.12.2013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30.12.2013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17.07.2017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17.07.2017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17.07.2017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17.07.2017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29.12.2012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Мясорубка 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29.12.2012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Машина тестомесильная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29.12.2012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Мармит эл.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29.12.2012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Мармит эл.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29.12.2012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Машина протирочная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29.12.2012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Ванна моечная 2 секц.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29.12.2012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Ванна моечная 2 секц.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29.12.2012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Ванна моечная 2 секц.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29.12.2012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Весы      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29.12.2012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Модуль прилавок охл.ЛИРА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29.12.2012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Модульдополнит.нейтр.Лира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29.12.2012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Модуль для приборовЛИРА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29.12.2012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Шкаф холодильный POLAR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29.12.2012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Шкаф холодильный POLAR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29.12.2012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Стеллаж для посуды СКТСК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29.12.2012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Стеллаж для посуды СКТСК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29.12.2012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Плита эл.4-конф.ПЭП-0,48М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29.12.2012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Плита эл.6-ти конф.ПЭП-07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29.12.2012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Ванна моечная 1-секц.ВМО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29.12.2012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Ванна моечная 1-секц.ВМО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29.12.2012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Ванна моечная 1-секц.ВМО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29.12.2012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Ванна моечная 1-секц.ВМО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29.12.2012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Ванна моечная 1-секц.ВМО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29.12.2012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Ванна моечная 1-секц.ВМО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29.12.2012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Стол производственный СРО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29.12.2012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Стол производственный СРО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29.12.2012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Стол производственный СРО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29.12.2012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Стол производственный СРО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29.12.2012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Овощерезка ROBOT COUPECL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29.12.2012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Картофелечистка МОК-300У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29.12.2012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Тележка сервировочная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29.12.2012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Тележка сервировочная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11.07.2014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12.01.2015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 ученический НР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11.07.2014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12.01.2015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 ученический НР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11.07.2014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12.01.2015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 ученический НР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11.07.2014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12.01.2015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 ученический НР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11.07.2014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12.01.2015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 ученический НР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11.07.2014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12.01.2015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 ученический НР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11.07.2014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12.01.2015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 учительский НР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09.10.2012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09.10.2012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МФУ Sharp MX-B 200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09.10.2012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09.10.2012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МФУ НР лазерный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03.07.2018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03.07.2018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Пароконвектомат Retigo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Автоматизированное место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18.05.2012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18.05.2012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Системный блок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23.10.2014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23.10.2014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Тахограф  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12.12.2014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12.12.2014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Портативный компьютер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Интерактивная панель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Интерактивная панель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Интер.стойка со встр.план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Интер.стойка со встр.план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Стойка д/зарядки моб.устр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Стойка д/зарядки моб.устр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DJ-проигрователь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Актив.трехполос.акус.сист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Актив.трехполос.акус.сист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Вокальный радио-микрофон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Вокальный радио-микрофон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Вокальный радио-микрофон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Интерак.мультимед.трибуна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К-т проводов для аппарату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Проектор д/актового зала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Радиосистема с гол.микроф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118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Сабвуфер Behnnger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Управ.видеокамера CANON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Экран Digis 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17.07.2017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17.07.2017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МФУ цветной струйный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Документ-камера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1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2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2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2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2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2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2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2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К-т робототехники-тип 1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К-т робототехники-тип 1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К-т робототехники-тип 2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К-т робототехники-тип 2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К-т робототехники-тип 2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К-т робототехники-тип 2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К-т робототехники-тип 2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Образовательный набор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Образовательный набор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Образовательный набор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Образовательный набор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Образовательный набор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К-т робототехники-тип 3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К-т робототехники-тип 4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К-т робототехники-тип 5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К-т робототехники-тип 6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К-т робототехники-тип 6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К-т робототехники-тип 6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Ресурсный н-р к баз.набор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Ресурсный н-р к баз.набор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Ресурсный н-р к баз.набор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Интер.прог.-аппар.комплек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Планшетный компьютер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Планшетный компьютер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Планшетный компьютер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Планшетный компьютер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Планшетный компьютер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Планшетный компьютер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Планшетный компьютер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Планшетный компьютер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Планшетный компьютер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Планшетный компьютер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Акустич.с-ма д/аудитории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30.12.2013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17.07.2017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17.07.2017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11.07.2014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12.01.2015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 ученический НР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30.12.2013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06.09.2011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учиельский Lenovo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30.12.2013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17.07.2017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17.07.2017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11.07.2014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12.01.2015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 ученический НР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17.07.2017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17.07.2017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11.07.2014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12.01.2015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 ученический НР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30.12.2013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06.09.2011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учиельский Lenovo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МФУ цветной струйный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Документ-камера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1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1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1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2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3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3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3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3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3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3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3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3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3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3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3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3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3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Мобильный компьтер.класс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Интер.прог.-аппар.комплек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Планшетный компьютер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Акустич.с-ма д/аудитории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С-ма хранен.таблиц и плак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17.07.2017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17.07.2017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30.12.2013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06.09.2011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учиельский Lenovo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11.07.2014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12.01.2015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 ученический НР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30.12.2013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06.09.2011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учиельский Lenovo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мультимедийный проектор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Интерактивная доска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30.12.2013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МФУ "Canon" 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05.10.2012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05.10.2012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Ноутбук Fujitsu LIFEBOOK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30.12.2013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06.09.2011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учиельский Lenovo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05.10.2012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05.10.2012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Ноутбук Fujitsu LIFEBOOK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05.10.2012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05.10.2012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Ноутбук Fujitsu LIFEBOOK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17.07.2017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17.07.2017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17.12.2012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17.12.2012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Мультимедиа-проектор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11.07.2014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12.01.2015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 ученический НР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20.08.2013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20.08.2013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Экран на треноге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17.07.2017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17.07.2017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МФУ цветной струйный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Документ-камера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1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1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Мобильный компьтер.класс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Интер.прог.-аппар.комплек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Планшетный компьютер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Акустич.с-ма д/аудитории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К-т словарей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С-ма хранен.таблиц и плак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Демонстрационные таблицы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Таблицы раздаточные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Электр.ср-ва обуч.д/ино.я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Видеофил.учеб.по ино.яз.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Демон.пособия по ино.яз.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30.12.2013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06.09.2011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учиельский Lenovo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мультимедийный проектор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Интерактивная доска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05.10.2012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05.10.2012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Ноутбук Fujitsu LIFEBOOK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МФУ "Canon" 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30.12.2013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17.07.2017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17.07.2017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30.12.2013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06.09.2011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учиельский Lenovo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17.07.2017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17.07.2017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учиельский Lenovo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20.08.2013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20.08.2013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МФУ НР лазерный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241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30.12.2013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МоноблокучительскийLenovo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МФУ цветной струйный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Документ-камера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1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2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2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К-т оборуд. д/каб.химии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К-т с-в обуч. д/каб.химии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К-т посуды д/химич.лабора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Н-р присп. д/опытов по хи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Интер.прог.-аппар.комплек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Планшетный компьютер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Акустич.с-ма д/аудитории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05.10.2012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05.10.2012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Ноутбук Fujitsu LIFEBOOK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11.07.2014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12.01.2015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учиельский Lenovo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МФУ цветной струйный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Документ-камера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1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1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Мобильный компьтер.класс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Интер.прог.-аппар.комплек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Планшетный компьютер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Акустич.с-ма д/аудитории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С-ма хранен.таблиц и плак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Демонстрационные таблицы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30.12.2013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09.09.2011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учиельский Lenovo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30.12.2013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09.09.2011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учиельский Lenovo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30.12.2013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09.09.2011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учиельский Lenovo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мультимедийный проектор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Интерактивная доска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Точка беспроводного досту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МФУ "Canon" 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педагога Notebook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Система контроля качества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Модульная система экспере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Модульная система экспере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Модульная система экспере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Модульная система экспере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Модульная система экспере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Модульная система экспере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Модульная система экспере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Микроскоп цифровой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Микроскоп цифровой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Микроскоп цифровой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Микроскоп цифровой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Микроскоп цифровой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Микроскоп цифровой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Микроскоп цифровой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Документ-камера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База для перемещения обор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Внешний порт опти привод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Нетбук обучающегося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Нетбук обучающегося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Нетбук обучающегося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Нетбук обучающегося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Нетбук обучающегося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Нетбук обучающегося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Нетбук обучающегося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Нетбук обучающегося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Нетбук обучающегося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Нетбук обучающегося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Нетбук обучающегося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303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Нетбук обучающегося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Нетбук обучающегося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мультимедийный проектор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Интерактивная доска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17.07.2017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17.07.2017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МФУ "Canon" 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05.10.2012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05.10.2012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Ноутбук Fujitsu LIFEBOOK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МФУ цветной струйный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Документ-камера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1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1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Н-р по основам математики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К-т д/развтия речи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К-т лабораторного оборуд.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Микроскоп школ.с подсвет.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Микроскоп школ.с подсвет.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Микроскоп школ.с подсвет.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Микроскоп школ.с подсвет.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Н-р по основам проектир.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Мобильный компьтер.класс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Интер.прог.-аппар.комплек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Графический планшет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Графический планшет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Графический планшет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Графический планшет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Графический планшет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Графический планшет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Графический планшет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Графический планшет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Графический планшет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Графический планшет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Графический планшет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Графический планшет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Графический планшет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Графический планшет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Графический планшет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Графический планшет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Графический планшет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Графический планшет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Графический планшет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Графический планшет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Графический планшет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Графический планшет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Графический планшет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Графический планшет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Графический планшет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Планшетный компьютер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Электр.обр.компл.д/нач.шк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Акустич.с-ма д/аудитории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Средство организации сети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С-ма хранен.таблиц и плак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Демонс.табл.по русс.и лит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Словари раздат.д/нач.шк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Игровой н-р по развит.реч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К-т демонс.табл.по лит.чт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Демон.пособ.по мат.нач.шк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Демон.табл.по мат.д/нач.ш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Модели разд.по мат.нач шк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Раздат.карт.с цифр.и знак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Справ.по матем. д/нач.шк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Демон.табл.по окр.миру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К-т демон.обор.д/нач.шк.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365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Модели объемные демонстр.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Оборуд.и н-ры д/экспереме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Цифровая лабор.д/нач.кл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Модели по изо.искусству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К-т учеб.-лаборот.оборуд.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17.07.2017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17.07.2017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17.07.2017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17.07.2017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МоноблокучительскийLenovo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01.04.2013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01.04.2013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Компьютер персональный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МФУ цветной струйный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Документ-камера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1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1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1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2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2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2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2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2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3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3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3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3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3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3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3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3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3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3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3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3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Моноблок-тип 3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Мобильный компьтер.класс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Интер.прог.-аппар.комплек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Планшетный компьютер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Акустич.с-ма д/аудитории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С-ма хранен.таблиц и плак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К-т чертеж.обор.и приспос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30.12.2013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17.07.2017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17.07.2017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11.07.2014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12.01.2015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 ученический НР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30.12.2013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30.12.2013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Ноутбук Lenovo ученически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05.10.2012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05.10.2012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Ноутбук Fujitsu LIFEBOOK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11.07.2014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12.01.2015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Моноблок ученический НР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обеденная зона(стол+2лавк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обеденная зона(стол+2лавк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обеденная зона(стол+2лавк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обеденная зона(стол+2лавк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обеденная зона(стол+2лавк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Диван модульный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Диван модульный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Диван модульный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Диван модульный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Боковая демонстрац.панель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Шкаф д/хранения с полками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Доска классная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28.07.2017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28.07.2017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Сетка в/б 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28.07.2017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28.07.2017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Стол теннисный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28.07.2017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28.07.2017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Маты гимнастические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28.07.2017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28.07.2017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Маты гимнастические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28.07.2017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28.07.2017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Маты гимнастические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426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28.07.2017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28.07.2017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Маты гимнастические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28.07.2017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28.07.2017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Маты гимнастические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28.07.2017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28.07.2017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Маты гимнастические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28.07.2017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28.07.2017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Маты гимнастические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28.07.2017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28.07.2017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Маты гимнастические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Боковая демонстрац.панель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Шкаф д/хранения с полками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Программно-методич.компле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Программно-методич.компле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Программно-методич.компле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Программно-методич.компле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Магнитная математика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Доска классная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Боковая демонстрац.панель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Программно-методич.компле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Программно-методич.компле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Программно-методич.компле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Программно-методич.компле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Магнитная математика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Шкаф вытяжной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Доска классная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Доска классная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Шкаф сушильный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Шкаф для посуды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Шкаф для посуды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Боковая демонстрац.панель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Шкаф д/хранения с полками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Шкаф д/хранения с полками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Шкаф д/хранения химич.реа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Шкаф д/хранения химич.реа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Шкаф д/хранения химич.реа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Шкаф д/химич.рект.огнеуп.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Стол лабораторный моечный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Стол лаборант.с надстройк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Доска классная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Боковая демонстрац.панель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К-т спортивного оборудова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Брусья женские на растяжк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Переклад.гимнас.пристенна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Переклад.гимнас.пристенна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Программно-методич.компле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Программно-методич.компле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Программно-методич.компле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Программно-методич.компле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Магнитная математика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Программно-методич.компле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Программно-методич.компле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Программно-методич.компле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Программно-методич.компле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09.12.2011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Магнитная математика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Доска классная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Доска классная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Боковая демонстрац.панель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Шкаф д/хранения с полками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Шкаф д/хранения с полками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Боковая демонстрац.панель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Шкаф д/хранения с полками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Шкаф д/хранения с полками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1.000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28.09.2012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28.09.2012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Учебники  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7183.000</w:t>
            </w:r>
          </w:p>
        </w:tc>
      </w:tr>
      <w:tr w:rsidR="00657597" w:rsidRPr="00657597" w:rsidTr="00657597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22.08.2016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22.08.2016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Православная энциклопедия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597" w:rsidRPr="00657597" w:rsidRDefault="00657597" w:rsidP="00657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575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35.000</w:t>
            </w:r>
          </w:p>
        </w:tc>
      </w:tr>
    </w:tbl>
    <w:p w:rsidR="00C42F96" w:rsidRDefault="00C42F96"/>
    <w:sectPr w:rsidR="00C42F96" w:rsidSect="00C4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7597"/>
    <w:rsid w:val="00657597"/>
    <w:rsid w:val="00C4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75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7597"/>
    <w:rPr>
      <w:color w:val="800080"/>
      <w:u w:val="single"/>
    </w:rPr>
  </w:style>
  <w:style w:type="paragraph" w:customStyle="1" w:styleId="xl63">
    <w:name w:val="xl63"/>
    <w:basedOn w:val="a"/>
    <w:rsid w:val="006575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575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575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575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575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575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575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9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4563</Words>
  <Characters>26013</Characters>
  <Application>Microsoft Office Word</Application>
  <DocSecurity>0</DocSecurity>
  <Lines>216</Lines>
  <Paragraphs>61</Paragraphs>
  <ScaleCrop>false</ScaleCrop>
  <Company>Reanimator Extreme Edition</Company>
  <LinksUpToDate>false</LinksUpToDate>
  <CharactersWithSpaces>30515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2019-01-23T05:45:00Z</dcterms:created>
  <dcterms:modified xsi:type="dcterms:W3CDTF">2019-01-23T05:46:00Z</dcterms:modified>
</cp:coreProperties>
</file>